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516C0" w14:textId="7004345C" w:rsidR="00180E10" w:rsidRDefault="00180E10">
      <w:pPr>
        <w:rPr>
          <w:rFonts w:ascii="Times New Roman"/>
          <w:sz w:val="20"/>
        </w:rPr>
      </w:pPr>
    </w:p>
    <w:p w14:paraId="0F32AC50" w14:textId="77777777" w:rsidR="00095740" w:rsidRDefault="00095740">
      <w:pPr>
        <w:rPr>
          <w:rFonts w:ascii="Times New Roman"/>
          <w:sz w:val="20"/>
        </w:rPr>
      </w:pPr>
    </w:p>
    <w:tbl>
      <w:tblPr>
        <w:tblStyle w:val="Tablaconcuadrcula"/>
        <w:tblW w:w="0" w:type="auto"/>
        <w:tblInd w:w="675" w:type="dxa"/>
        <w:tblLook w:val="04A0" w:firstRow="1" w:lastRow="0" w:firstColumn="1" w:lastColumn="0" w:noHBand="0" w:noVBand="1"/>
      </w:tblPr>
      <w:tblGrid>
        <w:gridCol w:w="7513"/>
        <w:gridCol w:w="5245"/>
      </w:tblGrid>
      <w:tr w:rsidR="00095740" w:rsidRPr="00095740" w14:paraId="1F89CAF2" w14:textId="77777777" w:rsidTr="00D62E20">
        <w:tc>
          <w:tcPr>
            <w:tcW w:w="12758" w:type="dxa"/>
            <w:gridSpan w:val="2"/>
            <w:shd w:val="clear" w:color="auto" w:fill="8DB3E2" w:themeFill="text2" w:themeFillTint="66"/>
          </w:tcPr>
          <w:p w14:paraId="543F681C" w14:textId="2089E0B7" w:rsidR="00095740" w:rsidRPr="00095740" w:rsidRDefault="00095740" w:rsidP="00095740">
            <w:pPr>
              <w:jc w:val="center"/>
              <w:rPr>
                <w:rFonts w:asciiTheme="minorHAnsi" w:hAnsiTheme="minorHAnsi" w:cstheme="minorHAnsi"/>
                <w:b/>
                <w:bCs/>
                <w:color w:val="FFFF00"/>
                <w:sz w:val="24"/>
                <w:szCs w:val="24"/>
              </w:rPr>
            </w:pPr>
            <w:r w:rsidRPr="00095740">
              <w:rPr>
                <w:rFonts w:asciiTheme="minorHAnsi" w:hAnsiTheme="minorHAnsi" w:cstheme="minorHAnsi"/>
                <w:b/>
                <w:bCs/>
                <w:color w:val="FFFF00"/>
                <w:sz w:val="24"/>
                <w:szCs w:val="24"/>
              </w:rPr>
              <w:t xml:space="preserve">ANALISIS </w:t>
            </w:r>
            <w:r>
              <w:rPr>
                <w:rFonts w:asciiTheme="minorHAnsi" w:hAnsiTheme="minorHAnsi" w:cstheme="minorHAnsi"/>
                <w:b/>
                <w:bCs/>
                <w:color w:val="FFFF00"/>
                <w:sz w:val="24"/>
                <w:szCs w:val="24"/>
              </w:rPr>
              <w:t>SITU</w:t>
            </w:r>
            <w:r w:rsidR="004712AA">
              <w:rPr>
                <w:rFonts w:asciiTheme="minorHAnsi" w:hAnsiTheme="minorHAnsi" w:cstheme="minorHAnsi"/>
                <w:b/>
                <w:bCs/>
                <w:color w:val="FFFF00"/>
                <w:sz w:val="24"/>
                <w:szCs w:val="24"/>
              </w:rPr>
              <w:t>A</w:t>
            </w:r>
            <w:r>
              <w:rPr>
                <w:rFonts w:asciiTheme="minorHAnsi" w:hAnsiTheme="minorHAnsi" w:cstheme="minorHAnsi"/>
                <w:b/>
                <w:bCs/>
                <w:color w:val="FFFF00"/>
                <w:sz w:val="24"/>
                <w:szCs w:val="24"/>
              </w:rPr>
              <w:t xml:space="preserve">CIONAL - </w:t>
            </w:r>
          </w:p>
        </w:tc>
      </w:tr>
      <w:tr w:rsidR="00095740" w:rsidRPr="00095740" w14:paraId="74E7CF1F" w14:textId="77777777" w:rsidTr="006D5435">
        <w:tc>
          <w:tcPr>
            <w:tcW w:w="7513" w:type="dxa"/>
          </w:tcPr>
          <w:p w14:paraId="16EE2C63" w14:textId="46FB5C01" w:rsidR="00095740" w:rsidRDefault="004712A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Localización</w:t>
            </w:r>
            <w:r w:rsidR="00095740" w:rsidRPr="0009574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: </w:t>
            </w:r>
          </w:p>
          <w:p w14:paraId="043B786A" w14:textId="4D5A2945" w:rsidR="00426284" w:rsidRPr="00095740" w:rsidRDefault="0042628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8DB3E2" w:themeFill="text2" w:themeFillTint="66"/>
            <w:vAlign w:val="center"/>
          </w:tcPr>
          <w:p w14:paraId="78872D75" w14:textId="61981031" w:rsidR="00095740" w:rsidRPr="00D62E20" w:rsidRDefault="00095740" w:rsidP="0042628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62E2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REGISTRO FOTOGR</w:t>
            </w:r>
            <w:r w:rsidR="00426284" w:rsidRPr="00D62E2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Á</w:t>
            </w:r>
            <w:r w:rsidRPr="00D62E2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FICO</w:t>
            </w:r>
          </w:p>
        </w:tc>
      </w:tr>
      <w:tr w:rsidR="00426284" w:rsidRPr="00095740" w14:paraId="0794A3B0" w14:textId="77777777" w:rsidTr="006D5435">
        <w:tc>
          <w:tcPr>
            <w:tcW w:w="7513" w:type="dxa"/>
          </w:tcPr>
          <w:p w14:paraId="093EE815" w14:textId="395BBB1C" w:rsidR="00426284" w:rsidRDefault="004712A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Descripción del evento</w:t>
            </w:r>
            <w:r w:rsidR="0042628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378C1F3B" w14:textId="77777777" w:rsidR="00426284" w:rsidRDefault="0042628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C01CE92" w14:textId="4699365E" w:rsidR="00426284" w:rsidRPr="00F328C8" w:rsidRDefault="0042628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</w:tcPr>
          <w:p w14:paraId="5DC5D52C" w14:textId="77777777" w:rsidR="00426284" w:rsidRDefault="00426284" w:rsidP="00F328C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328C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Coordenadas – Ubicación del Sitio</w:t>
            </w:r>
          </w:p>
          <w:p w14:paraId="6E8EEF33" w14:textId="77777777" w:rsidR="00426284" w:rsidRDefault="00426284" w:rsidP="00F328C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63D233C" w14:textId="77777777" w:rsidR="00426284" w:rsidRDefault="00426284" w:rsidP="00F328C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562DA0F" w14:textId="77777777" w:rsidR="00426284" w:rsidRDefault="00426284" w:rsidP="00F328C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A7CD4BF" w14:textId="77777777" w:rsidR="00426284" w:rsidRDefault="00426284" w:rsidP="00F328C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4718B7D" w14:textId="77777777" w:rsidR="00426284" w:rsidRDefault="00426284" w:rsidP="00F328C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781BA51" w14:textId="77777777" w:rsidR="00426284" w:rsidRDefault="00426284" w:rsidP="00F328C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822A9AE" w14:textId="77777777" w:rsidR="00426284" w:rsidRDefault="00426284" w:rsidP="00F328C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F84F819" w14:textId="77777777" w:rsidR="00426284" w:rsidRDefault="00426284" w:rsidP="00F328C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C5EB00C" w14:textId="44D44C6E" w:rsidR="00426284" w:rsidRPr="00F328C8" w:rsidRDefault="00426284" w:rsidP="00F328C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775CE" w:rsidRPr="00095740" w14:paraId="6B89C1DE" w14:textId="77777777" w:rsidTr="006D5435">
        <w:tc>
          <w:tcPr>
            <w:tcW w:w="7513" w:type="dxa"/>
          </w:tcPr>
          <w:p w14:paraId="6BA74282" w14:textId="645FC9A8" w:rsidR="00E775CE" w:rsidRDefault="00E775CE" w:rsidP="00E775CE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Identificación de familias o personas afectadas</w:t>
            </w:r>
            <w:r w:rsidRPr="0042628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</w:p>
          <w:p w14:paraId="49C8214D" w14:textId="1DB256B3" w:rsidR="00E775CE" w:rsidRDefault="00E775CE" w:rsidP="00E775CE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DBDB724" w14:textId="77777777" w:rsidR="00E775CE" w:rsidRDefault="00E775CE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14:paraId="2227CA54" w14:textId="77777777" w:rsidR="00E775CE" w:rsidRPr="00F328C8" w:rsidRDefault="00E775CE" w:rsidP="00F328C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26284" w:rsidRPr="00095740" w14:paraId="0163D124" w14:textId="77777777" w:rsidTr="006D5435">
        <w:tc>
          <w:tcPr>
            <w:tcW w:w="7513" w:type="dxa"/>
          </w:tcPr>
          <w:p w14:paraId="73FC9B84" w14:textId="0BBAEE3F" w:rsidR="00426284" w:rsidRDefault="00E775CE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Alcance del evento</w:t>
            </w:r>
            <w:r w:rsidR="00426284" w:rsidRPr="0042628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</w:p>
          <w:p w14:paraId="098CBE8E" w14:textId="77777777" w:rsidR="00426284" w:rsidRDefault="0042628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C585CFE" w14:textId="483C6675" w:rsidR="00426284" w:rsidRPr="00426284" w:rsidRDefault="0042628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14:paraId="14F4761C" w14:textId="77777777" w:rsidR="00426284" w:rsidRPr="00095740" w:rsidRDefault="0042628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26284" w:rsidRPr="00095740" w14:paraId="29742DF5" w14:textId="77777777" w:rsidTr="006D5435">
        <w:tc>
          <w:tcPr>
            <w:tcW w:w="7513" w:type="dxa"/>
          </w:tcPr>
          <w:p w14:paraId="4C8C8B9E" w14:textId="77777777" w:rsidR="00426284" w:rsidRPr="00426284" w:rsidRDefault="0042628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2628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Detonante:</w:t>
            </w:r>
          </w:p>
          <w:p w14:paraId="788A9F3B" w14:textId="77777777" w:rsidR="00426284" w:rsidRDefault="0042628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D5AF1B2" w14:textId="130E3228" w:rsidR="00426284" w:rsidRPr="00426284" w:rsidRDefault="0042628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14:paraId="54F72C88" w14:textId="77777777" w:rsidR="00426284" w:rsidRPr="00095740" w:rsidRDefault="0042628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26284" w:rsidRPr="00095740" w14:paraId="657CAEC8" w14:textId="77777777" w:rsidTr="006D5435">
        <w:tc>
          <w:tcPr>
            <w:tcW w:w="7513" w:type="dxa"/>
          </w:tcPr>
          <w:p w14:paraId="35B59092" w14:textId="565BA6F1" w:rsidR="00426284" w:rsidRDefault="00E775CE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Acciones a implementar</w:t>
            </w:r>
            <w:proofErr w:type="gram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</w:p>
          <w:p w14:paraId="4326E3DA" w14:textId="77777777" w:rsidR="00426284" w:rsidRDefault="0042628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98F2966" w14:textId="2F96B6A6" w:rsidR="00426284" w:rsidRPr="00426284" w:rsidRDefault="0042628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14:paraId="5433E247" w14:textId="77777777" w:rsidR="00426284" w:rsidRPr="00095740" w:rsidRDefault="0042628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26284" w:rsidRPr="00095740" w14:paraId="5491AEB0" w14:textId="77777777" w:rsidTr="006D5435">
        <w:tc>
          <w:tcPr>
            <w:tcW w:w="7513" w:type="dxa"/>
          </w:tcPr>
          <w:p w14:paraId="2E60B9F9" w14:textId="1FD250A5" w:rsidR="00426284" w:rsidRDefault="00E775CE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Tipo de atención a las personas afectadas: </w:t>
            </w:r>
          </w:p>
          <w:p w14:paraId="4810D869" w14:textId="77777777" w:rsidR="00426284" w:rsidRDefault="0042628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913CD98" w14:textId="494B11A8" w:rsidR="00426284" w:rsidRPr="00426284" w:rsidRDefault="0042628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14:paraId="37C325E6" w14:textId="77777777" w:rsidR="00426284" w:rsidRPr="00095740" w:rsidRDefault="0042628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26284" w:rsidRPr="00095740" w14:paraId="6EBD8A64" w14:textId="77777777" w:rsidTr="006D5435">
        <w:tc>
          <w:tcPr>
            <w:tcW w:w="7513" w:type="dxa"/>
          </w:tcPr>
          <w:p w14:paraId="5B961418" w14:textId="77777777" w:rsidR="00426284" w:rsidRDefault="00FF6AE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Otros r</w:t>
            </w:r>
            <w:r w:rsidR="00426284" w:rsidRPr="0042628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iesgo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 asociados</w:t>
            </w:r>
            <w:r w:rsidR="00426284" w:rsidRPr="0042628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</w:p>
          <w:p w14:paraId="0A05549F" w14:textId="77777777" w:rsidR="00FF6AEA" w:rsidRDefault="00FF6AE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3E77060" w14:textId="49A996A7" w:rsidR="00FF6AEA" w:rsidRPr="00426284" w:rsidRDefault="00FF6AE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14:paraId="10CEF5EF" w14:textId="77777777" w:rsidR="00426284" w:rsidRPr="00095740" w:rsidRDefault="0042628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F1A27AC" w14:textId="6A605A6B" w:rsidR="00E30773" w:rsidRDefault="00E30773">
      <w:pPr>
        <w:rPr>
          <w:rFonts w:ascii="Times New Roman"/>
          <w:sz w:val="20"/>
        </w:rPr>
      </w:pPr>
    </w:p>
    <w:p w14:paraId="4089A786" w14:textId="7BECA128" w:rsidR="00426284" w:rsidRDefault="00426284">
      <w:pPr>
        <w:rPr>
          <w:rFonts w:ascii="Times New Roman"/>
          <w:sz w:val="20"/>
        </w:rPr>
      </w:pPr>
    </w:p>
    <w:tbl>
      <w:tblPr>
        <w:tblStyle w:val="Tablaconcuadrcula"/>
        <w:tblW w:w="0" w:type="auto"/>
        <w:tblInd w:w="675" w:type="dxa"/>
        <w:tblLook w:val="04A0" w:firstRow="1" w:lastRow="0" w:firstColumn="1" w:lastColumn="0" w:noHBand="0" w:noVBand="1"/>
      </w:tblPr>
      <w:tblGrid>
        <w:gridCol w:w="12758"/>
      </w:tblGrid>
      <w:tr w:rsidR="00426284" w:rsidRPr="00426284" w14:paraId="56E37260" w14:textId="77777777" w:rsidTr="00426284">
        <w:tc>
          <w:tcPr>
            <w:tcW w:w="12758" w:type="dxa"/>
            <w:shd w:val="clear" w:color="auto" w:fill="8DB3E2" w:themeFill="text2" w:themeFillTint="66"/>
          </w:tcPr>
          <w:p w14:paraId="4A987C40" w14:textId="1BB0FDAD" w:rsidR="00426284" w:rsidRPr="00D62E20" w:rsidRDefault="00426284" w:rsidP="0042628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62E2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REGISTRO FOTOGRÁFICO DE DETALLE</w:t>
            </w:r>
          </w:p>
        </w:tc>
      </w:tr>
      <w:tr w:rsidR="006D5435" w:rsidRPr="00426284" w14:paraId="2F9F9892" w14:textId="77777777" w:rsidTr="002E0C0A">
        <w:trPr>
          <w:trHeight w:val="3526"/>
        </w:trPr>
        <w:tc>
          <w:tcPr>
            <w:tcW w:w="12758" w:type="dxa"/>
          </w:tcPr>
          <w:p w14:paraId="460F7593" w14:textId="77777777" w:rsidR="006D5435" w:rsidRDefault="006D543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D5217AC" w14:textId="77777777" w:rsidR="006D5435" w:rsidRDefault="006D543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0F986AA" w14:textId="121F9131" w:rsidR="006D5435" w:rsidRDefault="006D543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011CFBA" w14:textId="77777777" w:rsidR="006D5435" w:rsidRDefault="006D543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E0C1E52" w14:textId="77777777" w:rsidR="006D5435" w:rsidRDefault="006D543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6D5C5E7" w14:textId="77777777" w:rsidR="006D5435" w:rsidRDefault="006D543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21613D8" w14:textId="77777777" w:rsidR="006D5435" w:rsidRDefault="006D543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4043903" w14:textId="77777777" w:rsidR="006D5435" w:rsidRDefault="006D543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75C631" w14:textId="77777777" w:rsidR="008948DD" w:rsidRDefault="008948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4235966" w14:textId="77777777" w:rsidR="008948DD" w:rsidRDefault="008948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A15AC7E" w14:textId="77777777" w:rsidR="008948DD" w:rsidRDefault="008948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C27FFCA" w14:textId="77777777" w:rsidR="008948DD" w:rsidRDefault="008948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69338E4" w14:textId="77777777" w:rsidR="008948DD" w:rsidRDefault="008948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A9BFD06" w14:textId="77777777" w:rsidR="008948DD" w:rsidRDefault="008948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10BDF03" w14:textId="77777777" w:rsidR="006D5435" w:rsidRDefault="006D543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F775566" w14:textId="77777777" w:rsidR="006D5435" w:rsidRDefault="006D543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EA79F85" w14:textId="3FB00066" w:rsidR="006D5435" w:rsidRPr="00426284" w:rsidRDefault="006D5435" w:rsidP="002E0C0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26284" w:rsidRPr="00426284" w14:paraId="14A139D0" w14:textId="77777777" w:rsidTr="00426284">
        <w:tc>
          <w:tcPr>
            <w:tcW w:w="12758" w:type="dxa"/>
          </w:tcPr>
          <w:p w14:paraId="066FC8FC" w14:textId="5DDF8C2B" w:rsidR="00426284" w:rsidRDefault="00A41AB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41A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Fecha de elaboración:</w:t>
            </w:r>
          </w:p>
          <w:p w14:paraId="57280371" w14:textId="34F1607D" w:rsidR="00A41AB7" w:rsidRDefault="00A41AB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Elaboró:</w:t>
            </w:r>
          </w:p>
          <w:p w14:paraId="25E31B76" w14:textId="48036737" w:rsidR="00A41AB7" w:rsidRPr="00A41AB7" w:rsidRDefault="004D4F41" w:rsidP="00A41AB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Revisó y aprobó: </w:t>
            </w:r>
          </w:p>
        </w:tc>
      </w:tr>
    </w:tbl>
    <w:p w14:paraId="2DDFA5BC" w14:textId="77E5EAEB" w:rsidR="00095740" w:rsidRDefault="00095740">
      <w:pPr>
        <w:rPr>
          <w:rFonts w:ascii="Times New Roman"/>
          <w:sz w:val="20"/>
        </w:rPr>
      </w:pPr>
    </w:p>
    <w:p w14:paraId="4A724077" w14:textId="1C200241" w:rsidR="00095740" w:rsidRDefault="00095740">
      <w:pPr>
        <w:rPr>
          <w:rFonts w:ascii="Times New Roman"/>
          <w:sz w:val="20"/>
        </w:rPr>
      </w:pPr>
    </w:p>
    <w:p w14:paraId="1303361B" w14:textId="7D3F7003" w:rsidR="00095740" w:rsidRDefault="00095740">
      <w:pPr>
        <w:rPr>
          <w:rFonts w:ascii="Times New Roman"/>
          <w:sz w:val="20"/>
        </w:rPr>
      </w:pPr>
    </w:p>
    <w:p w14:paraId="05B92ADD" w14:textId="2BAE18DC" w:rsidR="00095740" w:rsidRDefault="00095740">
      <w:pPr>
        <w:rPr>
          <w:rFonts w:ascii="Times New Roman"/>
          <w:sz w:val="20"/>
        </w:rPr>
      </w:pPr>
    </w:p>
    <w:p w14:paraId="50FC68B8" w14:textId="7E4A288A" w:rsidR="00095740" w:rsidRDefault="00095740">
      <w:pPr>
        <w:rPr>
          <w:rFonts w:ascii="Times New Roman"/>
          <w:sz w:val="20"/>
        </w:rPr>
      </w:pPr>
    </w:p>
    <w:p w14:paraId="7E024432" w14:textId="37FF1AFD" w:rsidR="00095740" w:rsidRDefault="00095740">
      <w:pPr>
        <w:rPr>
          <w:rFonts w:ascii="Times New Roman"/>
          <w:sz w:val="20"/>
        </w:rPr>
      </w:pPr>
    </w:p>
    <w:p w14:paraId="50BB3A3F" w14:textId="39B650AA" w:rsidR="00095740" w:rsidRDefault="00095740">
      <w:pPr>
        <w:rPr>
          <w:rFonts w:ascii="Times New Roman"/>
          <w:sz w:val="20"/>
        </w:rPr>
      </w:pPr>
    </w:p>
    <w:p w14:paraId="22B66E2B" w14:textId="77777777" w:rsidR="00A135D7" w:rsidRDefault="00A135D7">
      <w:pPr>
        <w:spacing w:before="3"/>
        <w:rPr>
          <w:rFonts w:ascii="Times New Roman"/>
          <w:sz w:val="21"/>
        </w:rPr>
      </w:pPr>
    </w:p>
    <w:sectPr w:rsidR="00A135D7" w:rsidSect="0020482B">
      <w:headerReference w:type="default" r:id="rId7"/>
      <w:footerReference w:type="default" r:id="rId8"/>
      <w:pgSz w:w="15840" w:h="12240" w:orient="landscape"/>
      <w:pgMar w:top="2280" w:right="920" w:bottom="280" w:left="940" w:header="715" w:footer="9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6B929" w14:textId="77777777" w:rsidR="007318E6" w:rsidRDefault="007318E6">
      <w:r>
        <w:separator/>
      </w:r>
    </w:p>
  </w:endnote>
  <w:endnote w:type="continuationSeparator" w:id="0">
    <w:p w14:paraId="70AE81CE" w14:textId="77777777" w:rsidR="007318E6" w:rsidRDefault="00731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7709791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E9A9D4E" w14:textId="5B8453C5" w:rsidR="0020482B" w:rsidRDefault="0020482B">
            <w:pPr>
              <w:pStyle w:val="Piedepgina"/>
              <w:jc w:val="right"/>
            </w:pPr>
            <w:r>
              <w:rPr>
                <w:lang w:val="es-MX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MX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MX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MX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F975E8" w14:textId="77777777" w:rsidR="0020482B" w:rsidRDefault="0020482B" w:rsidP="0020482B">
    <w:pPr>
      <w:pStyle w:val="Piedepgina"/>
      <w:jc w:val="center"/>
    </w:pPr>
  </w:p>
  <w:p w14:paraId="60E98AC0" w14:textId="24603EBA" w:rsidR="0020482B" w:rsidRPr="00753143" w:rsidRDefault="0020482B" w:rsidP="0020482B">
    <w:pPr>
      <w:pStyle w:val="Piedepgina"/>
      <w:jc w:val="center"/>
      <w:rPr>
        <w:b/>
        <w:bCs/>
        <w:color w:val="808080" w:themeColor="background1" w:themeShade="80"/>
      </w:rPr>
    </w:pPr>
    <w:r w:rsidRPr="00753143">
      <w:rPr>
        <w:b/>
        <w:bCs/>
        <w:color w:val="808080" w:themeColor="background1" w:themeShade="80"/>
      </w:rPr>
      <w:t xml:space="preserve">Este </w:t>
    </w:r>
    <w:r w:rsidR="00E30773" w:rsidRPr="00753143">
      <w:rPr>
        <w:b/>
        <w:bCs/>
        <w:color w:val="808080" w:themeColor="background1" w:themeShade="80"/>
      </w:rPr>
      <w:t>Formato</w:t>
    </w:r>
    <w:r w:rsidRPr="00753143">
      <w:rPr>
        <w:b/>
        <w:bCs/>
        <w:color w:val="808080" w:themeColor="background1" w:themeShade="80"/>
      </w:rPr>
      <w:t xml:space="preserve"> no puede ser alterado o modificado sin previa autorización de la Oficina de Sistemas Integrados de Gestión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9169A" w14:textId="77777777" w:rsidR="007318E6" w:rsidRDefault="007318E6">
      <w:r>
        <w:separator/>
      </w:r>
    </w:p>
  </w:footnote>
  <w:footnote w:type="continuationSeparator" w:id="0">
    <w:p w14:paraId="3F415D33" w14:textId="77777777" w:rsidR="007318E6" w:rsidRDefault="00731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Normal"/>
      <w:tblW w:w="0" w:type="auto"/>
      <w:tblInd w:w="575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1E0" w:firstRow="1" w:lastRow="1" w:firstColumn="1" w:lastColumn="1" w:noHBand="0" w:noVBand="0"/>
    </w:tblPr>
    <w:tblGrid>
      <w:gridCol w:w="2694"/>
      <w:gridCol w:w="6662"/>
      <w:gridCol w:w="3402"/>
    </w:tblGrid>
    <w:tr w:rsidR="00E30773" w14:paraId="4DB2D329" w14:textId="77777777" w:rsidTr="001C1064">
      <w:trPr>
        <w:trHeight w:val="515"/>
      </w:trPr>
      <w:tc>
        <w:tcPr>
          <w:tcW w:w="2694" w:type="dxa"/>
          <w:vMerge w:val="restart"/>
          <w:vAlign w:val="center"/>
        </w:tcPr>
        <w:p w14:paraId="5767C12B" w14:textId="52660451" w:rsidR="00E30773" w:rsidRDefault="00E30773" w:rsidP="00FA2EEF">
          <w:pPr>
            <w:pStyle w:val="TableParagraph"/>
            <w:jc w:val="center"/>
            <w:rPr>
              <w:rFonts w:ascii="Times New Roman"/>
              <w:sz w:val="18"/>
            </w:rPr>
          </w:pPr>
          <w:r>
            <w:rPr>
              <w:rFonts w:ascii="Times New Roman"/>
              <w:noProof/>
              <w:sz w:val="18"/>
            </w:rPr>
            <w:drawing>
              <wp:inline distT="0" distB="0" distL="0" distR="0" wp14:anchorId="00489F76" wp14:editId="24FAE0BA">
                <wp:extent cx="1701165" cy="956945"/>
                <wp:effectExtent l="0" t="0" r="0" b="0"/>
                <wp:docPr id="60695141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99825293" name="Imagen 149982529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1165" cy="9569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vMerge w:val="restart"/>
          <w:tcBorders>
            <w:right w:val="single" w:sz="4" w:space="0" w:color="000000"/>
          </w:tcBorders>
          <w:shd w:val="clear" w:color="auto" w:fill="8DB3E2" w:themeFill="text2" w:themeFillTint="66"/>
          <w:vAlign w:val="center"/>
        </w:tcPr>
        <w:p w14:paraId="426A8502" w14:textId="0381AB00" w:rsidR="00E30773" w:rsidRPr="00FA2EEF" w:rsidRDefault="00E30773" w:rsidP="00FA2EEF">
          <w:pPr>
            <w:jc w:val="center"/>
            <w:rPr>
              <w:b/>
            </w:rPr>
          </w:pPr>
          <w:r>
            <w:rPr>
              <w:b/>
            </w:rPr>
            <w:t xml:space="preserve">FORMATO DE </w:t>
          </w:r>
          <w:r w:rsidR="004712AA">
            <w:rPr>
              <w:b/>
            </w:rPr>
            <w:t>CONCEPTO TÉCNICO</w:t>
          </w:r>
        </w:p>
      </w:tc>
      <w:tc>
        <w:tcPr>
          <w:tcW w:w="3402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75547DD" w14:textId="1B08DFB2" w:rsidR="00E30773" w:rsidRPr="00FA2EEF" w:rsidRDefault="00E30773" w:rsidP="00FA2EEF">
          <w:r>
            <w:rPr>
              <w:b/>
            </w:rPr>
            <w:t xml:space="preserve"> </w:t>
          </w:r>
          <w:r w:rsidRPr="00FA2EEF">
            <w:rPr>
              <w:b/>
            </w:rPr>
            <w:t>Código:</w:t>
          </w:r>
          <w:r>
            <w:rPr>
              <w:b/>
            </w:rPr>
            <w:t xml:space="preserve"> </w:t>
          </w:r>
          <w:r w:rsidRPr="00FA2EEF">
            <w:t>MM-GRC-</w:t>
          </w:r>
          <w:r>
            <w:t>F</w:t>
          </w:r>
          <w:r w:rsidRPr="00FA2EEF">
            <w:t>-0</w:t>
          </w:r>
          <w:r w:rsidR="002434A9">
            <w:t>08</w:t>
          </w:r>
        </w:p>
      </w:tc>
    </w:tr>
    <w:tr w:rsidR="00E30773" w14:paraId="7A3B84C9" w14:textId="77777777" w:rsidTr="00D62E20">
      <w:trPr>
        <w:trHeight w:val="443"/>
      </w:trPr>
      <w:tc>
        <w:tcPr>
          <w:tcW w:w="2694" w:type="dxa"/>
          <w:vMerge/>
          <w:tcBorders>
            <w:top w:val="nil"/>
          </w:tcBorders>
        </w:tcPr>
        <w:p w14:paraId="605B989F" w14:textId="77777777" w:rsidR="00E30773" w:rsidRDefault="00E30773" w:rsidP="00FA2EEF">
          <w:pPr>
            <w:rPr>
              <w:sz w:val="2"/>
              <w:szCs w:val="2"/>
            </w:rPr>
          </w:pPr>
        </w:p>
      </w:tc>
      <w:tc>
        <w:tcPr>
          <w:tcW w:w="6662" w:type="dxa"/>
          <w:vMerge/>
          <w:tcBorders>
            <w:right w:val="single" w:sz="4" w:space="0" w:color="000000"/>
          </w:tcBorders>
          <w:shd w:val="clear" w:color="auto" w:fill="8DB3E2" w:themeFill="text2" w:themeFillTint="66"/>
          <w:vAlign w:val="center"/>
        </w:tcPr>
        <w:p w14:paraId="34FAE59A" w14:textId="379A54F3" w:rsidR="00E30773" w:rsidRPr="00FA2EEF" w:rsidRDefault="00E30773" w:rsidP="00FA2EEF">
          <w:pPr>
            <w:jc w:val="center"/>
            <w:rPr>
              <w:b/>
            </w:rPr>
          </w:pPr>
        </w:p>
      </w:tc>
      <w:tc>
        <w:tcPr>
          <w:tcW w:w="3402" w:type="dxa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</w:tcPr>
        <w:p w14:paraId="1847169F" w14:textId="2E028C57" w:rsidR="00E30773" w:rsidRPr="00FA2EEF" w:rsidRDefault="00E30773" w:rsidP="00FA2EEF">
          <w:r>
            <w:rPr>
              <w:b/>
            </w:rPr>
            <w:t xml:space="preserve"> </w:t>
          </w:r>
          <w:r w:rsidRPr="00FA2EEF">
            <w:rPr>
              <w:b/>
            </w:rPr>
            <w:t>Versión</w:t>
          </w:r>
          <w:r w:rsidRPr="00FA2EEF">
            <w:t xml:space="preserve">: </w:t>
          </w:r>
          <w:r>
            <w:t>1</w:t>
          </w:r>
        </w:p>
      </w:tc>
    </w:tr>
    <w:tr w:rsidR="00FA2EEF" w14:paraId="165F890B" w14:textId="77777777" w:rsidTr="006346F3">
      <w:trPr>
        <w:trHeight w:val="568"/>
      </w:trPr>
      <w:tc>
        <w:tcPr>
          <w:tcW w:w="2694" w:type="dxa"/>
          <w:vMerge/>
          <w:tcBorders>
            <w:top w:val="nil"/>
          </w:tcBorders>
        </w:tcPr>
        <w:p w14:paraId="5862079B" w14:textId="77777777" w:rsidR="00FA2EEF" w:rsidRDefault="00FA2EEF" w:rsidP="00FA2EEF">
          <w:pPr>
            <w:rPr>
              <w:sz w:val="2"/>
              <w:szCs w:val="2"/>
            </w:rPr>
          </w:pPr>
        </w:p>
      </w:tc>
      <w:tc>
        <w:tcPr>
          <w:tcW w:w="6662" w:type="dxa"/>
          <w:tcBorders>
            <w:right w:val="single" w:sz="4" w:space="0" w:color="000000"/>
          </w:tcBorders>
          <w:vAlign w:val="center"/>
        </w:tcPr>
        <w:p w14:paraId="43CAB76D" w14:textId="77777777" w:rsidR="00FA2EEF" w:rsidRPr="00FA2EEF" w:rsidRDefault="00FA2EEF" w:rsidP="00FA2EEF">
          <w:pPr>
            <w:jc w:val="center"/>
            <w:rPr>
              <w:b/>
            </w:rPr>
          </w:pPr>
          <w:r w:rsidRPr="00FA2EEF">
            <w:rPr>
              <w:b/>
            </w:rPr>
            <w:t>MACROPROCESO MISIONAL</w:t>
          </w:r>
        </w:p>
      </w:tc>
      <w:tc>
        <w:tcPr>
          <w:tcW w:w="3402" w:type="dxa"/>
          <w:tcBorders>
            <w:left w:val="single" w:sz="4" w:space="0" w:color="000000"/>
            <w:right w:val="single" w:sz="4" w:space="0" w:color="000000"/>
          </w:tcBorders>
          <w:vAlign w:val="center"/>
        </w:tcPr>
        <w:p w14:paraId="33E29449" w14:textId="5A6793D5" w:rsidR="00FA2EEF" w:rsidRPr="00FA2EEF" w:rsidRDefault="00FA2EEF" w:rsidP="00FA2EEF">
          <w:pPr>
            <w:pStyle w:val="TableParagraph"/>
            <w:rPr>
              <w:b/>
              <w:bCs/>
            </w:rPr>
          </w:pPr>
          <w:r>
            <w:t xml:space="preserve"> </w:t>
          </w:r>
          <w:r>
            <w:rPr>
              <w:b/>
              <w:bCs/>
            </w:rPr>
            <w:t>Fecha de vigencia:</w:t>
          </w:r>
          <w:r w:rsidR="00D378A2">
            <w:rPr>
              <w:b/>
              <w:bCs/>
            </w:rPr>
            <w:t xml:space="preserve"> 05/06/2025</w:t>
          </w:r>
        </w:p>
      </w:tc>
    </w:tr>
  </w:tbl>
  <w:p w14:paraId="5D280C6A" w14:textId="17CE10D0" w:rsidR="00526385" w:rsidRDefault="00526385">
    <w:pPr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20EAF"/>
    <w:multiLevelType w:val="hybridMultilevel"/>
    <w:tmpl w:val="7A7A1F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D5700"/>
    <w:multiLevelType w:val="hybridMultilevel"/>
    <w:tmpl w:val="BE02C8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C1762"/>
    <w:multiLevelType w:val="hybridMultilevel"/>
    <w:tmpl w:val="7A7A1F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965E5"/>
    <w:multiLevelType w:val="hybridMultilevel"/>
    <w:tmpl w:val="933038CE"/>
    <w:lvl w:ilvl="0" w:tplc="2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CC44839"/>
    <w:multiLevelType w:val="hybridMultilevel"/>
    <w:tmpl w:val="F236AD44"/>
    <w:lvl w:ilvl="0" w:tplc="240A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5" w15:restartNumberingAfterBreak="0">
    <w:nsid w:val="238D0B8D"/>
    <w:multiLevelType w:val="hybridMultilevel"/>
    <w:tmpl w:val="7A7A1F1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44347"/>
    <w:multiLevelType w:val="hybridMultilevel"/>
    <w:tmpl w:val="89C866FA"/>
    <w:lvl w:ilvl="0" w:tplc="240A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7" w15:restartNumberingAfterBreak="0">
    <w:nsid w:val="38DC1304"/>
    <w:multiLevelType w:val="hybridMultilevel"/>
    <w:tmpl w:val="CD34D0F2"/>
    <w:lvl w:ilvl="0" w:tplc="6512BEF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B24632"/>
    <w:multiLevelType w:val="hybridMultilevel"/>
    <w:tmpl w:val="F04C49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9B4351"/>
    <w:multiLevelType w:val="hybridMultilevel"/>
    <w:tmpl w:val="73526F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306647">
    <w:abstractNumId w:val="8"/>
  </w:num>
  <w:num w:numId="2" w16cid:durableId="706838360">
    <w:abstractNumId w:val="7"/>
  </w:num>
  <w:num w:numId="3" w16cid:durableId="2071687263">
    <w:abstractNumId w:val="6"/>
  </w:num>
  <w:num w:numId="4" w16cid:durableId="348874172">
    <w:abstractNumId w:val="4"/>
  </w:num>
  <w:num w:numId="5" w16cid:durableId="437876635">
    <w:abstractNumId w:val="9"/>
  </w:num>
  <w:num w:numId="6" w16cid:durableId="573466919">
    <w:abstractNumId w:val="5"/>
  </w:num>
  <w:num w:numId="7" w16cid:durableId="1051003750">
    <w:abstractNumId w:val="1"/>
  </w:num>
  <w:num w:numId="8" w16cid:durableId="2094430091">
    <w:abstractNumId w:val="0"/>
  </w:num>
  <w:num w:numId="9" w16cid:durableId="977228821">
    <w:abstractNumId w:val="2"/>
  </w:num>
  <w:num w:numId="10" w16cid:durableId="20437516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6385"/>
    <w:rsid w:val="0000071B"/>
    <w:rsid w:val="00001659"/>
    <w:rsid w:val="00005444"/>
    <w:rsid w:val="00026E72"/>
    <w:rsid w:val="000363CE"/>
    <w:rsid w:val="00060D03"/>
    <w:rsid w:val="00061FCB"/>
    <w:rsid w:val="000723C0"/>
    <w:rsid w:val="00076C6C"/>
    <w:rsid w:val="00095740"/>
    <w:rsid w:val="000A51C4"/>
    <w:rsid w:val="000A5EC4"/>
    <w:rsid w:val="000B42A0"/>
    <w:rsid w:val="000C3CD6"/>
    <w:rsid w:val="000E2800"/>
    <w:rsid w:val="000E765C"/>
    <w:rsid w:val="000F2464"/>
    <w:rsid w:val="00104E00"/>
    <w:rsid w:val="00130902"/>
    <w:rsid w:val="00141040"/>
    <w:rsid w:val="00147FB2"/>
    <w:rsid w:val="0015030B"/>
    <w:rsid w:val="001647F4"/>
    <w:rsid w:val="00166057"/>
    <w:rsid w:val="0017687C"/>
    <w:rsid w:val="00180E10"/>
    <w:rsid w:val="001B2A4A"/>
    <w:rsid w:val="001B34F4"/>
    <w:rsid w:val="001B7D89"/>
    <w:rsid w:val="001C0379"/>
    <w:rsid w:val="001C6C3C"/>
    <w:rsid w:val="0020482B"/>
    <w:rsid w:val="0020569D"/>
    <w:rsid w:val="0021161E"/>
    <w:rsid w:val="00211884"/>
    <w:rsid w:val="00227E9F"/>
    <w:rsid w:val="002434A9"/>
    <w:rsid w:val="00243C38"/>
    <w:rsid w:val="00244F33"/>
    <w:rsid w:val="00250B97"/>
    <w:rsid w:val="00264148"/>
    <w:rsid w:val="0026458D"/>
    <w:rsid w:val="00272C45"/>
    <w:rsid w:val="00275B79"/>
    <w:rsid w:val="00294666"/>
    <w:rsid w:val="002B517B"/>
    <w:rsid w:val="003248DB"/>
    <w:rsid w:val="00326433"/>
    <w:rsid w:val="003409BD"/>
    <w:rsid w:val="00347D5A"/>
    <w:rsid w:val="003763B2"/>
    <w:rsid w:val="00390C1D"/>
    <w:rsid w:val="003C607B"/>
    <w:rsid w:val="003C7660"/>
    <w:rsid w:val="0042083B"/>
    <w:rsid w:val="00426284"/>
    <w:rsid w:val="00441A49"/>
    <w:rsid w:val="004712AA"/>
    <w:rsid w:val="00480F74"/>
    <w:rsid w:val="00495C3A"/>
    <w:rsid w:val="004A4136"/>
    <w:rsid w:val="004C0CDE"/>
    <w:rsid w:val="004C7F11"/>
    <w:rsid w:val="004D03B5"/>
    <w:rsid w:val="004D4DC1"/>
    <w:rsid w:val="004D4F41"/>
    <w:rsid w:val="004D5954"/>
    <w:rsid w:val="004D5D7B"/>
    <w:rsid w:val="004F69EB"/>
    <w:rsid w:val="004F7A26"/>
    <w:rsid w:val="005064A8"/>
    <w:rsid w:val="005158DF"/>
    <w:rsid w:val="00526385"/>
    <w:rsid w:val="005267DB"/>
    <w:rsid w:val="00532B7A"/>
    <w:rsid w:val="00543F23"/>
    <w:rsid w:val="005641AD"/>
    <w:rsid w:val="0057140C"/>
    <w:rsid w:val="00575197"/>
    <w:rsid w:val="00591AAD"/>
    <w:rsid w:val="005A01DC"/>
    <w:rsid w:val="005B1D14"/>
    <w:rsid w:val="005C0E30"/>
    <w:rsid w:val="005C5F68"/>
    <w:rsid w:val="005D1BFB"/>
    <w:rsid w:val="00613CBD"/>
    <w:rsid w:val="006346F3"/>
    <w:rsid w:val="00642567"/>
    <w:rsid w:val="006464FC"/>
    <w:rsid w:val="00654BF1"/>
    <w:rsid w:val="00670EE4"/>
    <w:rsid w:val="0068289E"/>
    <w:rsid w:val="006938B7"/>
    <w:rsid w:val="006B18C2"/>
    <w:rsid w:val="006D094B"/>
    <w:rsid w:val="006D5435"/>
    <w:rsid w:val="006F35D2"/>
    <w:rsid w:val="006F5CFC"/>
    <w:rsid w:val="007024EF"/>
    <w:rsid w:val="00710EF7"/>
    <w:rsid w:val="007119BE"/>
    <w:rsid w:val="00730E2A"/>
    <w:rsid w:val="007318E6"/>
    <w:rsid w:val="007411D7"/>
    <w:rsid w:val="007461A7"/>
    <w:rsid w:val="00750FA5"/>
    <w:rsid w:val="00753143"/>
    <w:rsid w:val="0076291B"/>
    <w:rsid w:val="0076342A"/>
    <w:rsid w:val="00772A3C"/>
    <w:rsid w:val="00774BA9"/>
    <w:rsid w:val="007C0980"/>
    <w:rsid w:val="007E106A"/>
    <w:rsid w:val="007F0BDA"/>
    <w:rsid w:val="007F5ABA"/>
    <w:rsid w:val="007F5E0A"/>
    <w:rsid w:val="00812936"/>
    <w:rsid w:val="00817031"/>
    <w:rsid w:val="008362A8"/>
    <w:rsid w:val="008474D8"/>
    <w:rsid w:val="00857743"/>
    <w:rsid w:val="00875E98"/>
    <w:rsid w:val="008948DD"/>
    <w:rsid w:val="008A2D26"/>
    <w:rsid w:val="008A6EFC"/>
    <w:rsid w:val="008B23A7"/>
    <w:rsid w:val="008C1C49"/>
    <w:rsid w:val="008D2F5F"/>
    <w:rsid w:val="008D32EB"/>
    <w:rsid w:val="008E08EB"/>
    <w:rsid w:val="009161DA"/>
    <w:rsid w:val="00927300"/>
    <w:rsid w:val="009406B7"/>
    <w:rsid w:val="00951D0E"/>
    <w:rsid w:val="00952166"/>
    <w:rsid w:val="00957EE3"/>
    <w:rsid w:val="00960BF0"/>
    <w:rsid w:val="00994FA4"/>
    <w:rsid w:val="009A4012"/>
    <w:rsid w:val="009B40F4"/>
    <w:rsid w:val="009B7D84"/>
    <w:rsid w:val="009C46EA"/>
    <w:rsid w:val="009F04C4"/>
    <w:rsid w:val="009F4FF5"/>
    <w:rsid w:val="00A024EA"/>
    <w:rsid w:val="00A135D7"/>
    <w:rsid w:val="00A32E1C"/>
    <w:rsid w:val="00A41AB7"/>
    <w:rsid w:val="00A51E82"/>
    <w:rsid w:val="00A54D0A"/>
    <w:rsid w:val="00A65E12"/>
    <w:rsid w:val="00A77C8E"/>
    <w:rsid w:val="00A83863"/>
    <w:rsid w:val="00A94223"/>
    <w:rsid w:val="00AE2346"/>
    <w:rsid w:val="00B00236"/>
    <w:rsid w:val="00B06381"/>
    <w:rsid w:val="00B50D19"/>
    <w:rsid w:val="00B5223B"/>
    <w:rsid w:val="00B63E5A"/>
    <w:rsid w:val="00B6440E"/>
    <w:rsid w:val="00B90667"/>
    <w:rsid w:val="00B9569C"/>
    <w:rsid w:val="00BA3F4C"/>
    <w:rsid w:val="00BC012C"/>
    <w:rsid w:val="00BE2F39"/>
    <w:rsid w:val="00BF12A3"/>
    <w:rsid w:val="00C73058"/>
    <w:rsid w:val="00CA79E4"/>
    <w:rsid w:val="00CB6D85"/>
    <w:rsid w:val="00CC061F"/>
    <w:rsid w:val="00CD6ECA"/>
    <w:rsid w:val="00CE6FF2"/>
    <w:rsid w:val="00CE7CA3"/>
    <w:rsid w:val="00D27118"/>
    <w:rsid w:val="00D30F87"/>
    <w:rsid w:val="00D378A2"/>
    <w:rsid w:val="00D554E7"/>
    <w:rsid w:val="00D62E20"/>
    <w:rsid w:val="00D662A6"/>
    <w:rsid w:val="00D74912"/>
    <w:rsid w:val="00D86868"/>
    <w:rsid w:val="00D944E0"/>
    <w:rsid w:val="00DA7C06"/>
    <w:rsid w:val="00DB5660"/>
    <w:rsid w:val="00DC3A8B"/>
    <w:rsid w:val="00DF2C2E"/>
    <w:rsid w:val="00E02ACD"/>
    <w:rsid w:val="00E13921"/>
    <w:rsid w:val="00E1504D"/>
    <w:rsid w:val="00E30773"/>
    <w:rsid w:val="00E334DF"/>
    <w:rsid w:val="00E42264"/>
    <w:rsid w:val="00E478C7"/>
    <w:rsid w:val="00E65156"/>
    <w:rsid w:val="00E775CE"/>
    <w:rsid w:val="00E92638"/>
    <w:rsid w:val="00E932B2"/>
    <w:rsid w:val="00EA4925"/>
    <w:rsid w:val="00EA7882"/>
    <w:rsid w:val="00ED11DC"/>
    <w:rsid w:val="00EF4458"/>
    <w:rsid w:val="00F00B58"/>
    <w:rsid w:val="00F0116C"/>
    <w:rsid w:val="00F05952"/>
    <w:rsid w:val="00F06CA4"/>
    <w:rsid w:val="00F245B8"/>
    <w:rsid w:val="00F328C8"/>
    <w:rsid w:val="00F7736B"/>
    <w:rsid w:val="00F874F7"/>
    <w:rsid w:val="00F97A1F"/>
    <w:rsid w:val="00FA2EEF"/>
    <w:rsid w:val="00FA66FF"/>
    <w:rsid w:val="00FB6E75"/>
    <w:rsid w:val="00FB7F5E"/>
    <w:rsid w:val="00FF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280BA2"/>
  <w15:docId w15:val="{70E06C58-D017-4D38-BAA4-74D5376E9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CD6"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54BF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54BF1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54BF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4BF1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243C38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43C38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7F5AB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F5AB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F5ABA"/>
    <w:rPr>
      <w:rFonts w:ascii="Calibri" w:eastAsia="Calibri" w:hAnsi="Calibri" w:cs="Calibri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F5AB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F5ABA"/>
    <w:rPr>
      <w:rFonts w:ascii="Calibri" w:eastAsia="Calibri" w:hAnsi="Calibri" w:cs="Calibri"/>
      <w:b/>
      <w:bCs/>
      <w:sz w:val="20"/>
      <w:szCs w:val="20"/>
      <w:lang w:val="es-ES"/>
    </w:rPr>
  </w:style>
  <w:style w:type="table" w:styleId="Tablaconcuadrcula">
    <w:name w:val="Table Grid"/>
    <w:basedOn w:val="Tablanormal"/>
    <w:uiPriority w:val="39"/>
    <w:rsid w:val="00E30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80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1138</TotalTime>
  <Pages>2</Pages>
  <Words>68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ee2d-bee7-99fc-a4b2</vt:lpstr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ee2d-bee7-99fc-a4b2</dc:title>
  <dc:creator>Ivan De La Rosa</dc:creator>
  <cp:lastModifiedBy>Oficina Sig</cp:lastModifiedBy>
  <cp:revision>160</cp:revision>
  <dcterms:created xsi:type="dcterms:W3CDTF">2020-07-17T17:18:00Z</dcterms:created>
  <dcterms:modified xsi:type="dcterms:W3CDTF">2025-06-13T20:08:00Z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2020-07-17T00:00:00Z</vt:filetime>
  </property>
</Properties>
</file>